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D5" w:rsidRDefault="000308D5" w:rsidP="000308D5">
      <w:pPr>
        <w:ind w:firstLine="5954"/>
      </w:pPr>
      <w:r>
        <w:t xml:space="preserve">Приложение </w:t>
      </w:r>
    </w:p>
    <w:p w:rsidR="000308D5" w:rsidRDefault="000308D5" w:rsidP="000308D5">
      <w:pPr>
        <w:ind w:firstLine="5954"/>
      </w:pPr>
      <w:r>
        <w:t>к постановлению администрации</w:t>
      </w:r>
    </w:p>
    <w:p w:rsidR="000308D5" w:rsidRDefault="000308D5" w:rsidP="000308D5">
      <w:pPr>
        <w:ind w:firstLine="5954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0308D5" w:rsidRDefault="000308D5" w:rsidP="000308D5">
      <w:pPr>
        <w:ind w:firstLine="5954"/>
      </w:pPr>
      <w:r>
        <w:t>от «</w:t>
      </w:r>
      <w:r w:rsidR="00AA1132">
        <w:t>29</w:t>
      </w:r>
      <w:bookmarkStart w:id="0" w:name="_GoBack"/>
      <w:bookmarkEnd w:id="0"/>
      <w:r>
        <w:t xml:space="preserve">» декабря 2018 года № </w:t>
      </w:r>
      <w:r w:rsidR="00AA1132">
        <w:t>715</w:t>
      </w:r>
    </w:p>
    <w:p w:rsidR="00661C2E" w:rsidRDefault="00661C2E"/>
    <w:p w:rsidR="000308D5" w:rsidRDefault="000308D5"/>
    <w:p w:rsidR="000308D5" w:rsidRPr="007526D2" w:rsidRDefault="000308D5" w:rsidP="000308D5">
      <w:pPr>
        <w:jc w:val="center"/>
        <w:rPr>
          <w:sz w:val="27"/>
          <w:szCs w:val="27"/>
        </w:rPr>
      </w:pPr>
      <w:r w:rsidRPr="007526D2">
        <w:rPr>
          <w:sz w:val="27"/>
          <w:szCs w:val="27"/>
        </w:rPr>
        <w:t xml:space="preserve">Стоимость </w:t>
      </w:r>
      <w:proofErr w:type="gramStart"/>
      <w:r w:rsidRPr="007526D2">
        <w:rPr>
          <w:sz w:val="27"/>
          <w:szCs w:val="27"/>
        </w:rPr>
        <w:t>платных</w:t>
      </w:r>
      <w:proofErr w:type="gramEnd"/>
      <w:r w:rsidRPr="007526D2">
        <w:rPr>
          <w:sz w:val="27"/>
          <w:szCs w:val="27"/>
        </w:rPr>
        <w:t xml:space="preserve">  </w:t>
      </w:r>
    </w:p>
    <w:p w:rsidR="000308D5" w:rsidRPr="007526D2" w:rsidRDefault="000308D5" w:rsidP="000308D5">
      <w:pPr>
        <w:jc w:val="center"/>
        <w:rPr>
          <w:sz w:val="27"/>
          <w:szCs w:val="27"/>
        </w:rPr>
      </w:pPr>
      <w:r w:rsidRPr="007526D2">
        <w:rPr>
          <w:sz w:val="27"/>
          <w:szCs w:val="27"/>
        </w:rPr>
        <w:t xml:space="preserve">физкультурно-оздоровительных услуг, </w:t>
      </w:r>
    </w:p>
    <w:p w:rsidR="00103D44" w:rsidRPr="007526D2" w:rsidRDefault="000308D5" w:rsidP="000308D5">
      <w:pPr>
        <w:jc w:val="center"/>
        <w:rPr>
          <w:sz w:val="27"/>
          <w:szCs w:val="27"/>
        </w:rPr>
      </w:pPr>
      <w:proofErr w:type="gramStart"/>
      <w:r w:rsidRPr="007526D2">
        <w:rPr>
          <w:sz w:val="27"/>
          <w:szCs w:val="27"/>
        </w:rPr>
        <w:t>предоставляемых</w:t>
      </w:r>
      <w:proofErr w:type="gramEnd"/>
      <w:r w:rsidRPr="007526D2">
        <w:rPr>
          <w:sz w:val="27"/>
          <w:szCs w:val="27"/>
        </w:rPr>
        <w:t xml:space="preserve"> муниципальным бюджетным учреждением </w:t>
      </w:r>
    </w:p>
    <w:p w:rsidR="000308D5" w:rsidRPr="007526D2" w:rsidRDefault="000308D5" w:rsidP="000308D5">
      <w:pPr>
        <w:jc w:val="center"/>
        <w:rPr>
          <w:sz w:val="27"/>
          <w:szCs w:val="27"/>
        </w:rPr>
      </w:pPr>
      <w:r w:rsidRPr="007526D2">
        <w:rPr>
          <w:sz w:val="27"/>
          <w:szCs w:val="27"/>
        </w:rPr>
        <w:t>дополнительного образования «Детско-юношеская спортивная школа»</w:t>
      </w:r>
    </w:p>
    <w:p w:rsidR="000308D5" w:rsidRPr="000308D5" w:rsidRDefault="000308D5"/>
    <w:p w:rsidR="000308D5" w:rsidRDefault="000308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b/>
                <w:sz w:val="24"/>
                <w:szCs w:val="24"/>
              </w:rPr>
            </w:pPr>
            <w:r w:rsidRPr="007526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jc w:val="center"/>
              <w:rPr>
                <w:b/>
                <w:sz w:val="24"/>
                <w:szCs w:val="24"/>
              </w:rPr>
            </w:pPr>
            <w:r w:rsidRPr="007526D2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b/>
                <w:sz w:val="24"/>
                <w:szCs w:val="24"/>
              </w:rPr>
            </w:pPr>
            <w:r w:rsidRPr="007526D2">
              <w:rPr>
                <w:b/>
                <w:sz w:val="24"/>
                <w:szCs w:val="24"/>
              </w:rPr>
              <w:t>Цена</w:t>
            </w:r>
          </w:p>
          <w:p w:rsidR="000308D5" w:rsidRPr="007526D2" w:rsidRDefault="000308D5" w:rsidP="001D4FFB">
            <w:pPr>
              <w:jc w:val="center"/>
              <w:rPr>
                <w:b/>
                <w:sz w:val="24"/>
                <w:szCs w:val="24"/>
              </w:rPr>
            </w:pPr>
            <w:r w:rsidRPr="007526D2">
              <w:rPr>
                <w:b/>
                <w:sz w:val="24"/>
                <w:szCs w:val="24"/>
              </w:rPr>
              <w:t>(за 1 час), руб.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Плавание в бассейне (разовое посещение, для лиц старше 18 лет)*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  <w:p w:rsidR="000308D5" w:rsidRPr="007526D2" w:rsidRDefault="000308D5" w:rsidP="000308D5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160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proofErr w:type="gramStart"/>
            <w:r w:rsidRPr="007526D2">
              <w:rPr>
                <w:sz w:val="24"/>
                <w:szCs w:val="24"/>
              </w:rPr>
              <w:t>Плавание в бассейне (разовое посещение, для лиц с 5 до 18 лет)</w:t>
            </w:r>
            <w:r w:rsidR="00933600">
              <w:rPr>
                <w:sz w:val="24"/>
                <w:szCs w:val="24"/>
              </w:rPr>
              <w:t xml:space="preserve"> и пенсионеров)</w:t>
            </w:r>
            <w:r w:rsidRPr="007526D2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80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Абонемент «Плавание в бассейне» (для лиц старше 18 лет)*: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- 4 посещения</w:t>
            </w:r>
          </w:p>
        </w:tc>
        <w:tc>
          <w:tcPr>
            <w:tcW w:w="1525" w:type="dxa"/>
          </w:tcPr>
          <w:p w:rsidR="000308D5" w:rsidRPr="007526D2" w:rsidRDefault="000308D5" w:rsidP="000308D5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580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- 8 посещений</w:t>
            </w:r>
          </w:p>
        </w:tc>
        <w:tc>
          <w:tcPr>
            <w:tcW w:w="1525" w:type="dxa"/>
          </w:tcPr>
          <w:p w:rsidR="000308D5" w:rsidRPr="007526D2" w:rsidRDefault="000308D5" w:rsidP="000308D5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1080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- 12 посещений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1570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Абонемент «Плавание в бассейне» (для лиц с 5 до 18 лет</w:t>
            </w:r>
            <w:r w:rsidR="00933600">
              <w:rPr>
                <w:sz w:val="24"/>
                <w:szCs w:val="24"/>
              </w:rPr>
              <w:t xml:space="preserve"> и пенсионеров</w:t>
            </w:r>
            <w:r w:rsidRPr="007526D2">
              <w:rPr>
                <w:sz w:val="24"/>
                <w:szCs w:val="24"/>
              </w:rPr>
              <w:t>)*: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- 4 посещения</w:t>
            </w:r>
          </w:p>
        </w:tc>
        <w:tc>
          <w:tcPr>
            <w:tcW w:w="1525" w:type="dxa"/>
          </w:tcPr>
          <w:p w:rsidR="000308D5" w:rsidRPr="007526D2" w:rsidRDefault="000308D5" w:rsidP="000308D5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290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- 8 посещений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540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- 12 посещений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790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Абонемент «Семейный-1» (1 взрослый+1 ребенок)*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- 4 посещения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860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Абонемент «Семейный-2» (2 взрослых+1 ребенок)*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- 4 посещения</w:t>
            </w:r>
          </w:p>
        </w:tc>
        <w:tc>
          <w:tcPr>
            <w:tcW w:w="1525" w:type="dxa"/>
          </w:tcPr>
          <w:p w:rsidR="000308D5" w:rsidRPr="007526D2" w:rsidRDefault="000308D5" w:rsidP="000308D5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1360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Индивидуальные занятия по обучению плаванию (разовое посещение)*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200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Абонемент «Индивидуальные занятия по обучению плаванию»*: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- 4 посещения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720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- 8 посещений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1360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- 12 посещений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1970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Групповые занятия по обучению плаванию (разовое посещение)*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100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Абонемент «Групповые занятия по обучению плаванию»*: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- 4 посещения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360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- 8 посещений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680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- 12 посещений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980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Тренажерный зал (разовое посещение)</w:t>
            </w:r>
          </w:p>
        </w:tc>
        <w:tc>
          <w:tcPr>
            <w:tcW w:w="1525" w:type="dxa"/>
          </w:tcPr>
          <w:p w:rsidR="000308D5" w:rsidRPr="007526D2" w:rsidRDefault="000308D5" w:rsidP="000308D5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110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Абонемент «Тренажерный зал»: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- 4 посещения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400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- 8 посещений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750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- 12 посещений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1100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Аэробика (разовое посещение)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150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Абонемент «Аэробика»: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- 4 посещения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540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- 8 посещений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1020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- 12 посещений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1480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proofErr w:type="spellStart"/>
            <w:r w:rsidRPr="007526D2">
              <w:rPr>
                <w:sz w:val="24"/>
                <w:szCs w:val="24"/>
              </w:rPr>
              <w:t>Аквааэробика</w:t>
            </w:r>
            <w:proofErr w:type="spellEnd"/>
            <w:r w:rsidRPr="007526D2">
              <w:rPr>
                <w:sz w:val="24"/>
                <w:szCs w:val="24"/>
              </w:rPr>
              <w:t xml:space="preserve"> (разовое посещение)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180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Абонемент «</w:t>
            </w:r>
            <w:proofErr w:type="spellStart"/>
            <w:r w:rsidRPr="007526D2">
              <w:rPr>
                <w:sz w:val="24"/>
                <w:szCs w:val="24"/>
              </w:rPr>
              <w:t>Аквааэробика</w:t>
            </w:r>
            <w:proofErr w:type="spellEnd"/>
            <w:r w:rsidRPr="007526D2">
              <w:rPr>
                <w:sz w:val="24"/>
                <w:szCs w:val="24"/>
              </w:rPr>
              <w:t>»: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- 4 посещения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650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- 8 посещений</w:t>
            </w:r>
          </w:p>
        </w:tc>
        <w:tc>
          <w:tcPr>
            <w:tcW w:w="1525" w:type="dxa"/>
          </w:tcPr>
          <w:p w:rsidR="000308D5" w:rsidRPr="007526D2" w:rsidRDefault="002F638A" w:rsidP="002F638A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1220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- 12 посещений</w:t>
            </w:r>
          </w:p>
        </w:tc>
        <w:tc>
          <w:tcPr>
            <w:tcW w:w="1525" w:type="dxa"/>
          </w:tcPr>
          <w:p w:rsidR="000308D5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17</w:t>
            </w:r>
            <w:r w:rsidR="000308D5" w:rsidRPr="007526D2">
              <w:rPr>
                <w:sz w:val="24"/>
                <w:szCs w:val="24"/>
              </w:rPr>
              <w:t>70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Прокат спортивного инвентаря: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ласты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20</w:t>
            </w:r>
          </w:p>
        </w:tc>
      </w:tr>
      <w:tr w:rsidR="000308D5" w:rsidRPr="009E166A" w:rsidTr="001D4FFB">
        <w:tc>
          <w:tcPr>
            <w:tcW w:w="959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308D5" w:rsidRPr="007526D2" w:rsidRDefault="000308D5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- доска для плавания</w:t>
            </w:r>
          </w:p>
        </w:tc>
        <w:tc>
          <w:tcPr>
            <w:tcW w:w="1525" w:type="dxa"/>
          </w:tcPr>
          <w:p w:rsidR="000308D5" w:rsidRPr="007526D2" w:rsidRDefault="000308D5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20</w:t>
            </w:r>
          </w:p>
        </w:tc>
      </w:tr>
      <w:tr w:rsidR="002F638A" w:rsidRPr="009E166A" w:rsidTr="001D4FFB">
        <w:tc>
          <w:tcPr>
            <w:tcW w:w="959" w:type="dxa"/>
          </w:tcPr>
          <w:p w:rsidR="002F638A" w:rsidRPr="007526D2" w:rsidRDefault="002F638A" w:rsidP="002F638A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7087" w:type="dxa"/>
          </w:tcPr>
          <w:p w:rsidR="002F638A" w:rsidRPr="007526D2" w:rsidRDefault="002F638A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Прокат электромобиля (</w:t>
            </w:r>
            <w:r w:rsidR="00103D44" w:rsidRPr="007526D2">
              <w:rPr>
                <w:sz w:val="24"/>
                <w:szCs w:val="24"/>
              </w:rPr>
              <w:t>5 минут-40 руб.)</w:t>
            </w:r>
          </w:p>
        </w:tc>
        <w:tc>
          <w:tcPr>
            <w:tcW w:w="1525" w:type="dxa"/>
          </w:tcPr>
          <w:p w:rsidR="002F638A" w:rsidRPr="007526D2" w:rsidRDefault="002F638A" w:rsidP="00103D44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4</w:t>
            </w:r>
            <w:r w:rsidR="00103D44" w:rsidRPr="007526D2">
              <w:rPr>
                <w:sz w:val="24"/>
                <w:szCs w:val="24"/>
              </w:rPr>
              <w:t>80</w:t>
            </w:r>
          </w:p>
        </w:tc>
      </w:tr>
      <w:tr w:rsidR="002F638A" w:rsidRPr="009E166A" w:rsidTr="001D4FFB">
        <w:tc>
          <w:tcPr>
            <w:tcW w:w="959" w:type="dxa"/>
          </w:tcPr>
          <w:p w:rsidR="002F638A" w:rsidRPr="007526D2" w:rsidRDefault="002F638A" w:rsidP="002F638A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19.</w:t>
            </w:r>
          </w:p>
        </w:tc>
        <w:tc>
          <w:tcPr>
            <w:tcW w:w="7087" w:type="dxa"/>
          </w:tcPr>
          <w:p w:rsidR="002F638A" w:rsidRPr="007526D2" w:rsidRDefault="002F638A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Прокат лыж</w:t>
            </w:r>
          </w:p>
        </w:tc>
        <w:tc>
          <w:tcPr>
            <w:tcW w:w="1525" w:type="dxa"/>
          </w:tcPr>
          <w:p w:rsidR="002F638A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100</w:t>
            </w:r>
          </w:p>
        </w:tc>
      </w:tr>
      <w:tr w:rsidR="002F638A" w:rsidRPr="009E166A" w:rsidTr="001D4FFB">
        <w:tc>
          <w:tcPr>
            <w:tcW w:w="959" w:type="dxa"/>
          </w:tcPr>
          <w:p w:rsidR="002F638A" w:rsidRPr="007526D2" w:rsidRDefault="002F638A" w:rsidP="002F638A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7087" w:type="dxa"/>
          </w:tcPr>
          <w:p w:rsidR="002F638A" w:rsidRPr="007526D2" w:rsidRDefault="002F638A" w:rsidP="001D4FFB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Прокат коньков</w:t>
            </w:r>
          </w:p>
        </w:tc>
        <w:tc>
          <w:tcPr>
            <w:tcW w:w="1525" w:type="dxa"/>
          </w:tcPr>
          <w:p w:rsidR="002F638A" w:rsidRPr="007526D2" w:rsidRDefault="002F638A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90</w:t>
            </w:r>
          </w:p>
        </w:tc>
      </w:tr>
      <w:tr w:rsidR="002F638A" w:rsidRPr="009E166A" w:rsidTr="001D4FFB">
        <w:tc>
          <w:tcPr>
            <w:tcW w:w="959" w:type="dxa"/>
          </w:tcPr>
          <w:p w:rsidR="002F638A" w:rsidRPr="007526D2" w:rsidRDefault="002F638A" w:rsidP="002F638A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21.</w:t>
            </w:r>
          </w:p>
        </w:tc>
        <w:tc>
          <w:tcPr>
            <w:tcW w:w="7087" w:type="dxa"/>
          </w:tcPr>
          <w:p w:rsidR="002F638A" w:rsidRPr="007526D2" w:rsidRDefault="002F638A" w:rsidP="00103D44">
            <w:pPr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Прыжки на батуте</w:t>
            </w:r>
            <w:r w:rsidR="00103D44" w:rsidRPr="007526D2">
              <w:rPr>
                <w:sz w:val="24"/>
                <w:szCs w:val="24"/>
              </w:rPr>
              <w:t xml:space="preserve"> (10 минут-50 руб.)</w:t>
            </w:r>
          </w:p>
        </w:tc>
        <w:tc>
          <w:tcPr>
            <w:tcW w:w="1525" w:type="dxa"/>
          </w:tcPr>
          <w:p w:rsidR="002F638A" w:rsidRPr="007526D2" w:rsidRDefault="00103D44" w:rsidP="001D4FFB">
            <w:pPr>
              <w:jc w:val="center"/>
              <w:rPr>
                <w:sz w:val="24"/>
                <w:szCs w:val="24"/>
              </w:rPr>
            </w:pPr>
            <w:r w:rsidRPr="007526D2">
              <w:rPr>
                <w:sz w:val="24"/>
                <w:szCs w:val="24"/>
              </w:rPr>
              <w:t>300</w:t>
            </w:r>
          </w:p>
        </w:tc>
      </w:tr>
    </w:tbl>
    <w:p w:rsidR="000308D5" w:rsidRPr="009E166A" w:rsidRDefault="000308D5" w:rsidP="000308D5">
      <w:pPr>
        <w:jc w:val="both"/>
      </w:pPr>
      <w:r w:rsidRPr="009E166A">
        <w:t>* - время нахождения в чаше бассейна согласно расписанию 45 минут, время нахождения в раздевалке, прием душа до и после сеанса – 15 минут.</w:t>
      </w:r>
    </w:p>
    <w:sectPr w:rsidR="000308D5" w:rsidRPr="009E166A" w:rsidSect="000308D5">
      <w:pgSz w:w="11906" w:h="16838"/>
      <w:pgMar w:top="1134" w:right="51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9F"/>
    <w:rsid w:val="00004ACC"/>
    <w:rsid w:val="00011625"/>
    <w:rsid w:val="0001240E"/>
    <w:rsid w:val="00014A40"/>
    <w:rsid w:val="00015987"/>
    <w:rsid w:val="00015F59"/>
    <w:rsid w:val="0002004C"/>
    <w:rsid w:val="00020448"/>
    <w:rsid w:val="00021F4D"/>
    <w:rsid w:val="000227B2"/>
    <w:rsid w:val="000308D5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3D44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1A9F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59D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38A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35ED"/>
    <w:rsid w:val="003E37A9"/>
    <w:rsid w:val="003F2D92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6D2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3600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1132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8D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NShadrina</cp:lastModifiedBy>
  <cp:revision>4</cp:revision>
  <dcterms:created xsi:type="dcterms:W3CDTF">2018-12-28T13:33:00Z</dcterms:created>
  <dcterms:modified xsi:type="dcterms:W3CDTF">2019-02-20T03:47:00Z</dcterms:modified>
</cp:coreProperties>
</file>